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F0A7A" w14:textId="77777777" w:rsidR="004D0701" w:rsidRDefault="004D0701" w:rsidP="00DD15CB">
      <w:pPr>
        <w:pStyle w:val="NormalBold"/>
        <w:jc w:val="center"/>
        <w:rPr>
          <w:sz w:val="28"/>
          <w:szCs w:val="28"/>
        </w:rPr>
      </w:pPr>
    </w:p>
    <w:p w14:paraId="396539D0" w14:textId="77777777" w:rsidR="004D0701" w:rsidRDefault="004D0701" w:rsidP="004D0701">
      <w:pPr>
        <w:pStyle w:val="NormalBold"/>
        <w:jc w:val="center"/>
        <w:rPr>
          <w:sz w:val="28"/>
          <w:szCs w:val="28"/>
        </w:rPr>
      </w:pPr>
      <w:r>
        <w:pict w14:anchorId="6E57CD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240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4833100"/>
      <w:r>
        <w:rPr>
          <w:sz w:val="28"/>
          <w:szCs w:val="28"/>
        </w:rPr>
        <w:t>OCR Level 1 in IT User Skills ITQ</w:t>
      </w:r>
      <w:bookmarkEnd w:id="0"/>
    </w:p>
    <w:p w14:paraId="1F40F21D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1995060C" w14:textId="77777777" w:rsidR="00ED7A0A" w:rsidRPr="00EA5EAC" w:rsidRDefault="00ED7A0A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69: Spreadsheet Software Level 1 (Credit Value 3)</w:t>
      </w:r>
    </w:p>
    <w:p w14:paraId="0515C717" w14:textId="77777777" w:rsidR="00CF0CC0" w:rsidRDefault="00CF0CC0" w:rsidP="00CF0CC0">
      <w:pPr>
        <w:rPr>
          <w:bCs/>
          <w:sz w:val="16"/>
        </w:rPr>
      </w:pPr>
    </w:p>
    <w:p w14:paraId="2F8370D5" w14:textId="77777777" w:rsidR="00EA5EAC" w:rsidRDefault="00EA5EAC" w:rsidP="00CF0CC0">
      <w:pPr>
        <w:rPr>
          <w:bCs/>
          <w:sz w:val="16"/>
        </w:rPr>
      </w:pPr>
    </w:p>
    <w:p w14:paraId="608C6D0D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6E0983" w14:paraId="455093C5" w14:textId="77777777" w:rsidTr="006E0983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0651E" w14:textId="77777777" w:rsidR="00EF4ABA" w:rsidRPr="006F4DA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F4DA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F73D7C2" w14:textId="536C9A94" w:rsidR="00EF4ABA" w:rsidRPr="006F4DA0" w:rsidRDefault="00B65A2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1F98" w14:textId="77777777" w:rsidR="00EF4ABA" w:rsidRPr="006E0983" w:rsidRDefault="00EF4ABA" w:rsidP="006E0983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D646" w14:textId="77777777" w:rsidR="00EF4ABA" w:rsidRPr="006F4DA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F4DA0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601FCEA" w14:textId="6D15D5E3" w:rsidR="00EF4ABA" w:rsidRPr="006E0983" w:rsidRDefault="00B65A2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F41C2A9" w14:textId="77777777" w:rsidR="00CF0CC0" w:rsidRDefault="00CF0CC0" w:rsidP="00CF0CC0">
      <w:pPr>
        <w:pStyle w:val="normal0"/>
      </w:pPr>
    </w:p>
    <w:p w14:paraId="58D59BEB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15CB6E00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3847B17E" w14:textId="77777777" w:rsidR="00CF0846" w:rsidRDefault="00CF0846" w:rsidP="00CF0846">
      <w:pPr>
        <w:pStyle w:val="normal0"/>
      </w:pPr>
    </w:p>
    <w:p w14:paraId="31711128" w14:textId="77777777" w:rsidR="00CF0846" w:rsidRDefault="00CF0846" w:rsidP="00CB02D4">
      <w:pPr>
        <w:pStyle w:val="normal0"/>
      </w:pPr>
      <w:r>
        <w:t xml:space="preserve">Centre assessors </w:t>
      </w:r>
      <w:r w:rsidRPr="00CB02D4">
        <w:rPr>
          <w:b/>
        </w:rPr>
        <w:t>must</w:t>
      </w:r>
      <w:r>
        <w:t xml:space="preserve"> assess the candidate’s work prior to submission.</w:t>
      </w:r>
    </w:p>
    <w:p w14:paraId="59ABF1F6" w14:textId="77777777" w:rsidR="00CF0846" w:rsidRDefault="00CF0846" w:rsidP="00CB02D4">
      <w:pPr>
        <w:pStyle w:val="normal0"/>
      </w:pPr>
    </w:p>
    <w:p w14:paraId="346E60AE" w14:textId="77777777" w:rsidR="00CF0846" w:rsidRDefault="00CF0846" w:rsidP="00CB02D4">
      <w:pPr>
        <w:pStyle w:val="normal0"/>
      </w:pPr>
      <w:r>
        <w:t>Only units that have been achieved should be submitted for moderation.</w:t>
      </w:r>
    </w:p>
    <w:p w14:paraId="097FC5C9" w14:textId="77777777" w:rsidR="00CF0846" w:rsidRDefault="00CF0846" w:rsidP="00CF0846">
      <w:pPr>
        <w:rPr>
          <w:sz w:val="22"/>
        </w:rPr>
      </w:pPr>
    </w:p>
    <w:p w14:paraId="05D369F1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1A9405B0" w14:textId="77777777" w:rsidR="00CF0846" w:rsidRPr="00D70932" w:rsidRDefault="00CF0846" w:rsidP="00CF0846"/>
    <w:p w14:paraId="3BAB0130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6E0983">
        <w:rPr>
          <w:b/>
          <w:bCs/>
          <w:i/>
          <w:sz w:val="22"/>
          <w:szCs w:val="22"/>
        </w:rPr>
        <w:t>in bold</w:t>
      </w:r>
      <w:r w:rsidR="006E0983" w:rsidRPr="006E0983">
        <w:rPr>
          <w:b/>
          <w:bCs/>
          <w:i/>
          <w:sz w:val="22"/>
          <w:szCs w:val="22"/>
        </w:rPr>
        <w:t xml:space="preserve"> italic</w:t>
      </w:r>
      <w:r w:rsidR="00DC5C8F">
        <w:rPr>
          <w:b/>
          <w:bCs/>
          <w:i/>
          <w:sz w:val="22"/>
          <w:szCs w:val="22"/>
        </w:rPr>
        <w:t>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2A595685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4058FC1E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30CCCF89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3C427CEF" w14:textId="77777777" w:rsidR="00CB02D4" w:rsidRPr="00447304" w:rsidRDefault="00CB02D4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</w:p>
    <w:p w14:paraId="5DBF9F36" w14:textId="77777777" w:rsidR="00447304" w:rsidRDefault="00447304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  <w:lang w:val="en-GB"/>
        </w:rPr>
      </w:pPr>
    </w:p>
    <w:p w14:paraId="1B4BB1E9" w14:textId="77777777" w:rsidR="00447304" w:rsidRPr="00CB02D4" w:rsidRDefault="00447304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  <w:lang w:val="en-GB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3E811AD2" w14:textId="77777777" w:rsidTr="00CB02D4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F50293" w14:textId="77777777" w:rsidR="00461787" w:rsidRPr="00CB02D4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CB02D4">
              <w:rPr>
                <w:rFonts w:cs="Arial"/>
                <w:lang w:val="en-GB"/>
              </w:rPr>
              <w:lastRenderedPageBreak/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708D74" w14:textId="77777777" w:rsidR="00461787" w:rsidRPr="00CB02D4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CB02D4">
              <w:rPr>
                <w:b/>
                <w:sz w:val="22"/>
                <w:szCs w:val="22"/>
              </w:rPr>
              <w:t>Evidence</w:t>
            </w:r>
            <w:r w:rsidRPr="00CB02D4">
              <w:rPr>
                <w:b/>
                <w:i/>
                <w:sz w:val="22"/>
                <w:szCs w:val="22"/>
              </w:rPr>
              <w:t xml:space="preserve"> </w:t>
            </w:r>
            <w:r w:rsidRPr="00CB02D4">
              <w:rPr>
                <w:b/>
                <w:sz w:val="22"/>
                <w:szCs w:val="22"/>
              </w:rPr>
              <w:t>Requirements</w:t>
            </w:r>
            <w:r w:rsidRPr="00CB02D4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BEF82FE" w14:textId="77777777" w:rsidR="00461787" w:rsidRPr="00CB02D4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CB02D4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:rsidRPr="00CB02D4" w14:paraId="153DC3EA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CE3D" w14:textId="77777777" w:rsidR="00985B0B" w:rsidRPr="00447304" w:rsidRDefault="00447304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A1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985B0B" w:rsidRPr="00447304">
              <w:rPr>
                <w:rFonts w:cs="Arial"/>
                <w:b/>
                <w:sz w:val="22"/>
                <w:szCs w:val="22"/>
                <w:lang w:val="en-GB"/>
              </w:rPr>
              <w:t>Use a spreadsheet to enter, edit and org</w:t>
            </w:r>
            <w:r w:rsidRPr="00447304">
              <w:rPr>
                <w:rFonts w:cs="Arial"/>
                <w:b/>
                <w:sz w:val="22"/>
                <w:szCs w:val="22"/>
                <w:lang w:val="en-GB"/>
              </w:rPr>
              <w:t>anise numerical and other data.</w:t>
            </w:r>
          </w:p>
          <w:p w14:paraId="596B0633" w14:textId="77777777" w:rsidR="006B253D" w:rsidRPr="00447304" w:rsidRDefault="00447304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A1.1</w:t>
            </w:r>
            <w:r w:rsidR="00985B0B" w:rsidRPr="00447304">
              <w:rPr>
                <w:rFonts w:cs="Arial"/>
                <w:lang w:val="en-GB"/>
              </w:rPr>
              <w:tab/>
              <w:t>Identify what numerical and other information is needed and how the spreadsheet should be structured to meet needs</w:t>
            </w:r>
          </w:p>
          <w:p w14:paraId="79D9BF18" w14:textId="77777777" w:rsidR="00985B0B" w:rsidRPr="00447304" w:rsidRDefault="00447304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A1.2</w:t>
            </w:r>
            <w:r w:rsidR="00985B0B" w:rsidRPr="00447304">
              <w:rPr>
                <w:rFonts w:cs="Arial"/>
                <w:lang w:val="en-GB"/>
              </w:rPr>
              <w:tab/>
            </w:r>
            <w:r w:rsidR="008950D5" w:rsidRPr="00447304">
              <w:rPr>
                <w:rFonts w:cs="Arial"/>
                <w:lang w:val="en-GB"/>
              </w:rPr>
              <w:t xml:space="preserve">Enter </w:t>
            </w:r>
            <w:r w:rsidR="00985B0B" w:rsidRPr="00447304">
              <w:rPr>
                <w:rFonts w:cs="Arial"/>
                <w:lang w:val="en-GB"/>
              </w:rPr>
              <w:t>and edit numerical and other data accurately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037D" w14:textId="77777777" w:rsidR="00985B0B" w:rsidRPr="00447304" w:rsidRDefault="00985B0B" w:rsidP="0044730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447304">
              <w:rPr>
                <w:szCs w:val="22"/>
                <w:lang w:val="en-GB"/>
              </w:rPr>
              <w:t>A</w:t>
            </w:r>
            <w:r w:rsidR="00BD0C58">
              <w:rPr>
                <w:szCs w:val="22"/>
                <w:lang w:val="en-GB"/>
              </w:rPr>
              <w:t>1.1&amp;1</w:t>
            </w:r>
            <w:r w:rsidRPr="00447304">
              <w:rPr>
                <w:szCs w:val="22"/>
                <w:lang w:val="en-GB"/>
              </w:rPr>
              <w:t xml:space="preserve">.2 </w:t>
            </w:r>
            <w:r w:rsidR="00167342" w:rsidRPr="00447304">
              <w:rPr>
                <w:szCs w:val="22"/>
                <w:lang w:val="en-GB"/>
              </w:rPr>
              <w:t>Create a spreadsheet of at least 10 rows and 5 columns containing a</w:t>
            </w:r>
            <w:r w:rsidRPr="00447304">
              <w:rPr>
                <w:szCs w:val="22"/>
                <w:lang w:val="en-GB"/>
              </w:rPr>
              <w:t>t least two types of information, three types of spreadsheet component and four different editing and entry techniques must be demonstrated.</w:t>
            </w:r>
          </w:p>
          <w:p w14:paraId="56E3B158" w14:textId="77777777" w:rsidR="00985B0B" w:rsidRPr="00F348DD" w:rsidRDefault="00985B0B" w:rsidP="00CB02D4">
            <w:pPr>
              <w:pStyle w:val="Examples"/>
              <w:spacing w:after="80"/>
              <w:rPr>
                <w:lang w:val="en-GB"/>
              </w:rPr>
            </w:pPr>
            <w:r w:rsidRPr="00447304">
              <w:rPr>
                <w:b/>
                <w:lang w:val="en-GB"/>
              </w:rPr>
              <w:t>Examples:</w:t>
            </w:r>
            <w:r w:rsidRPr="00F348DD">
              <w:rPr>
                <w:lang w:val="en-GB"/>
              </w:rPr>
              <w:t xml:space="preserve">  Numerical and other information: </w:t>
            </w:r>
            <w:r w:rsidR="00CB02D4">
              <w:rPr>
                <w:lang w:val="en-GB"/>
              </w:rPr>
              <w:t>Numbers, charts, graphs, text.</w:t>
            </w:r>
          </w:p>
          <w:p w14:paraId="78175C20" w14:textId="77777777" w:rsidR="00985B0B" w:rsidRPr="00F348DD" w:rsidRDefault="00985B0B" w:rsidP="00CB02D4">
            <w:pPr>
              <w:pStyle w:val="Examples"/>
              <w:spacing w:after="80"/>
              <w:rPr>
                <w:lang w:val="en-GB"/>
              </w:rPr>
            </w:pPr>
            <w:r w:rsidRPr="00F348DD">
              <w:rPr>
                <w:lang w:val="en-GB"/>
              </w:rPr>
              <w:t>Spreadsheet structure: Spreadsheet components (e.g. cells, rows, columns, tabs, pa</w:t>
            </w:r>
            <w:r w:rsidR="00CB02D4">
              <w:rPr>
                <w:lang w:val="en-GB"/>
              </w:rPr>
              <w:t>ges, charts) and their layout.</w:t>
            </w:r>
          </w:p>
          <w:p w14:paraId="33362BB1" w14:textId="77777777" w:rsidR="00F348DD" w:rsidRPr="006F4DA0" w:rsidRDefault="00985B0B" w:rsidP="00CB02D4">
            <w:pPr>
              <w:pStyle w:val="Examples"/>
              <w:spacing w:after="80"/>
              <w:rPr>
                <w:lang w:val="en-GB"/>
              </w:rPr>
            </w:pPr>
            <w:r w:rsidRPr="00F348DD">
              <w:rPr>
                <w:lang w:val="en-GB"/>
              </w:rPr>
              <w:t>Enter and edit: Enter data into existing spreadsheet, create new spreadsheet, insert information into single cells, clear cells, edit cell contents, replicate data, find and replace, add and delete rows and columns.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6E6B7" w14:textId="30E0ADB7" w:rsidR="006B253D" w:rsidRPr="00CB02D4" w:rsidRDefault="00311F4B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:rsidRPr="00CB02D4" w14:paraId="7E535430" w14:textId="77777777" w:rsidTr="00CB02D4">
        <w:trPr>
          <w:trHeight w:val="336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919BC8" w14:textId="77777777" w:rsidR="002C3526" w:rsidRPr="00447304" w:rsidRDefault="00985B0B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447304">
              <w:rPr>
                <w:rFonts w:cs="Arial"/>
                <w:lang w:val="en-GB"/>
              </w:rPr>
              <w:t>A1.3</w:t>
            </w:r>
            <w:r w:rsidRPr="00447304">
              <w:rPr>
                <w:rFonts w:cs="Arial"/>
                <w:lang w:val="en-GB"/>
              </w:rPr>
              <w:tab/>
              <w:t>Store and retrieve spreadsheet files effectively, in line with local guidelines and conventions where available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23533" w14:textId="77777777" w:rsidR="00985B0B" w:rsidRPr="00447304" w:rsidRDefault="00985B0B" w:rsidP="0044730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447304">
              <w:rPr>
                <w:szCs w:val="22"/>
                <w:lang w:val="en-GB"/>
              </w:rPr>
              <w:t>A1.3</w:t>
            </w:r>
            <w:r w:rsidR="00CB02D4" w:rsidRPr="00447304">
              <w:rPr>
                <w:szCs w:val="22"/>
                <w:lang w:val="en-GB"/>
              </w:rPr>
              <w:t xml:space="preserve"> </w:t>
            </w:r>
            <w:r w:rsidR="00167342" w:rsidRPr="00447304">
              <w:rPr>
                <w:szCs w:val="22"/>
                <w:lang w:val="en-GB"/>
              </w:rPr>
              <w:t>Provide evidence of appropriate file management.</w:t>
            </w:r>
          </w:p>
          <w:p w14:paraId="138FD4F3" w14:textId="77777777" w:rsidR="00F348DD" w:rsidRPr="006F4DA0" w:rsidRDefault="00985B0B" w:rsidP="00CB02D4">
            <w:pPr>
              <w:pStyle w:val="Examples"/>
              <w:spacing w:after="80"/>
              <w:rPr>
                <w:lang w:val="en-GB"/>
              </w:rPr>
            </w:pPr>
            <w:r w:rsidRPr="00447304">
              <w:rPr>
                <w:b/>
                <w:lang w:val="en-GB"/>
              </w:rPr>
              <w:t>Examples:</w:t>
            </w:r>
            <w:r w:rsidRPr="00F348DD">
              <w:rPr>
                <w:lang w:val="en-GB"/>
              </w:rPr>
              <w:t xml:space="preserve">  Store and retrieve:  Files (e.g. create, name, open, save, save as, print, close, find).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0FE92594" w14:textId="0CCC04FD" w:rsidR="002C3526" w:rsidRPr="00CB02D4" w:rsidRDefault="00311F4B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DD1A2D5" w14:textId="77777777" w:rsidR="00283DAA" w:rsidRPr="001C4E7B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4E60A6B6" w14:textId="77777777" w:rsidR="006E0983" w:rsidRDefault="006E0983">
      <w:r>
        <w:rPr>
          <w:b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571CD430" w14:textId="77777777" w:rsidTr="00CB02D4">
        <w:trPr>
          <w:trHeight w:val="423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E86C15" w14:textId="77777777" w:rsidR="00283DAA" w:rsidRPr="00CB02D4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CB02D4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8744E9" w14:textId="77777777" w:rsidR="00283DAA" w:rsidRPr="00CB02D4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CB02D4">
              <w:rPr>
                <w:b/>
                <w:sz w:val="22"/>
                <w:szCs w:val="22"/>
              </w:rPr>
              <w:t>Evidence</w:t>
            </w:r>
            <w:r w:rsidRPr="00CB02D4">
              <w:rPr>
                <w:b/>
                <w:i/>
                <w:sz w:val="22"/>
                <w:szCs w:val="22"/>
              </w:rPr>
              <w:t xml:space="preserve"> </w:t>
            </w:r>
            <w:r w:rsidRPr="00CB02D4">
              <w:rPr>
                <w:b/>
                <w:sz w:val="22"/>
                <w:szCs w:val="22"/>
              </w:rPr>
              <w:t>Requirements</w:t>
            </w:r>
            <w:r w:rsidRPr="00CB02D4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F6B6C0B" w14:textId="77777777" w:rsidR="00283DAA" w:rsidRPr="00CB02D4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CB02D4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592927F8" w14:textId="77777777" w:rsidTr="00985B0B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0863" w14:textId="77777777" w:rsidR="00985B0B" w:rsidRPr="00447304" w:rsidRDefault="00447304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A2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985B0B" w:rsidRPr="00447304">
              <w:rPr>
                <w:rFonts w:cs="Arial"/>
                <w:b/>
                <w:sz w:val="22"/>
                <w:szCs w:val="22"/>
                <w:lang w:val="en-GB"/>
              </w:rPr>
              <w:t>Use appropriate formulas and tools to summarise and d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>isplay spreadsheet information.</w:t>
            </w:r>
          </w:p>
          <w:p w14:paraId="441F745D" w14:textId="77777777" w:rsidR="00283DAA" w:rsidRPr="00447304" w:rsidRDefault="00447304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A2.1</w:t>
            </w:r>
            <w:r>
              <w:rPr>
                <w:rFonts w:cs="Arial"/>
                <w:lang w:val="en-GB"/>
              </w:rPr>
              <w:tab/>
            </w:r>
            <w:r w:rsidR="00985B0B" w:rsidRPr="00447304">
              <w:rPr>
                <w:rFonts w:cs="Arial"/>
                <w:lang w:val="en-GB"/>
              </w:rPr>
              <w:t>Identify how to summarise and display the required information</w:t>
            </w:r>
          </w:p>
          <w:p w14:paraId="05BFE8AF" w14:textId="77777777" w:rsidR="00985B0B" w:rsidRPr="00447304" w:rsidRDefault="00985B0B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447304">
              <w:rPr>
                <w:rFonts w:cs="Arial"/>
                <w:lang w:val="en-GB"/>
              </w:rPr>
              <w:t>A2.3</w:t>
            </w:r>
            <w:r w:rsidRPr="00447304">
              <w:rPr>
                <w:rFonts w:cs="Arial"/>
                <w:lang w:val="en-GB"/>
              </w:rPr>
              <w:tab/>
            </w:r>
            <w:r w:rsidR="008950D5" w:rsidRPr="00447304">
              <w:rPr>
                <w:rFonts w:cs="Arial"/>
                <w:lang w:val="en-GB"/>
              </w:rPr>
              <w:t xml:space="preserve">Use </w:t>
            </w:r>
            <w:r w:rsidRPr="00447304">
              <w:rPr>
                <w:rFonts w:cs="Arial"/>
                <w:lang w:val="en-GB"/>
              </w:rPr>
              <w:t>spreadsheet tools and techniques to summarise and display information.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2D55" w14:textId="77777777" w:rsidR="00985B0B" w:rsidRPr="00447304" w:rsidRDefault="00985B0B" w:rsidP="0044730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447304">
              <w:rPr>
                <w:szCs w:val="22"/>
                <w:lang w:val="en-GB"/>
              </w:rPr>
              <w:t>A2.1 &amp; 2.3</w:t>
            </w:r>
            <w:r w:rsidR="00CB02D4" w:rsidRPr="00447304">
              <w:rPr>
                <w:szCs w:val="22"/>
                <w:lang w:val="en-GB"/>
              </w:rPr>
              <w:t xml:space="preserve"> </w:t>
            </w:r>
            <w:r w:rsidRPr="00447304">
              <w:rPr>
                <w:szCs w:val="22"/>
                <w:lang w:val="en-GB"/>
              </w:rPr>
              <w:t>At least three different examples of summarising and displaying information, depending upon the context of the information or the requirements of local guidelines.</w:t>
            </w:r>
          </w:p>
          <w:p w14:paraId="082DF2B8" w14:textId="77777777" w:rsidR="00283DAA" w:rsidRPr="00CB02D4" w:rsidRDefault="00985B0B" w:rsidP="00CB02D4">
            <w:pPr>
              <w:pStyle w:val="Examples"/>
              <w:spacing w:after="80"/>
              <w:rPr>
                <w:lang w:val="en-GB"/>
              </w:rPr>
            </w:pPr>
            <w:r w:rsidRPr="00447304">
              <w:rPr>
                <w:b/>
                <w:lang w:val="en-GB"/>
              </w:rPr>
              <w:t>Examples:</w:t>
            </w:r>
            <w:r w:rsidRPr="00F348DD">
              <w:rPr>
                <w:lang w:val="en-GB"/>
              </w:rPr>
              <w:t xml:space="preserve">  Summarise and interpret: Totals and summary information; sorting and display order; lists, tables, graphs and charts.  Judgment of when and how to use these methods.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53257" w14:textId="0B11428E" w:rsidR="00283DAA" w:rsidRPr="00CB02D4" w:rsidRDefault="00311F4B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4121A46D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24F" w14:textId="77777777" w:rsidR="00283DAA" w:rsidRPr="00447304" w:rsidRDefault="00447304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A2.2</w:t>
            </w:r>
            <w:r w:rsidR="00985B0B" w:rsidRPr="00447304">
              <w:rPr>
                <w:rFonts w:cs="Arial"/>
                <w:lang w:val="en-GB"/>
              </w:rPr>
              <w:tab/>
              <w:t>Use functions and formulae to meet calculation requirements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B2AD" w14:textId="77777777" w:rsidR="00985B0B" w:rsidRPr="00447304" w:rsidRDefault="00985B0B" w:rsidP="0044730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447304">
              <w:rPr>
                <w:szCs w:val="22"/>
                <w:lang w:val="en-GB"/>
              </w:rPr>
              <w:t xml:space="preserve">A2.2 At least three different functions or formulae should be presented. (A minimum </w:t>
            </w:r>
            <w:r w:rsidR="008950D5" w:rsidRPr="00447304">
              <w:rPr>
                <w:szCs w:val="22"/>
                <w:lang w:val="en-GB"/>
              </w:rPr>
              <w:t>of one function and one formula</w:t>
            </w:r>
            <w:r w:rsidRPr="00447304">
              <w:rPr>
                <w:szCs w:val="22"/>
                <w:lang w:val="en-GB"/>
              </w:rPr>
              <w:t>).</w:t>
            </w:r>
          </w:p>
          <w:p w14:paraId="22F8769C" w14:textId="77777777" w:rsidR="00283DAA" w:rsidRPr="006F4DA0" w:rsidRDefault="00985B0B" w:rsidP="00CB02D4">
            <w:pPr>
              <w:pStyle w:val="Examples"/>
              <w:spacing w:after="80"/>
              <w:rPr>
                <w:lang w:val="en-GB"/>
              </w:rPr>
            </w:pPr>
            <w:r w:rsidRPr="00447304">
              <w:rPr>
                <w:b/>
                <w:lang w:val="en-GB"/>
              </w:rPr>
              <w:t>Examples:</w:t>
            </w:r>
            <w:r w:rsidRPr="00F348DD">
              <w:rPr>
                <w:lang w:val="en-GB"/>
              </w:rPr>
              <w:t xml:space="preserve">  Functions and formulas: Simple arithmetic formulae (add, subtract, multiply, divide), common functions (e.g. Sum, Average, Round).  Design of formulae to meet calculation requirements.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AF765" w14:textId="7CE5BE62" w:rsidR="00283DAA" w:rsidRPr="00CB02D4" w:rsidRDefault="00311F4B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C21948A" w14:textId="77777777" w:rsidR="007D5D7B" w:rsidRPr="00447304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0D390D25" w14:textId="77777777" w:rsidTr="00CB02D4">
        <w:trPr>
          <w:trHeight w:val="268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F4C2D8D" w14:textId="77777777" w:rsidR="00A671DF" w:rsidRPr="00CB02D4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CB02D4">
              <w:rPr>
                <w:rFonts w:cs="Arial"/>
                <w:b/>
                <w:lang w:val="en-GB"/>
              </w:rPr>
              <w:lastRenderedPageBreak/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7C55A3" w14:textId="77777777" w:rsidR="00A671DF" w:rsidRPr="00CB02D4" w:rsidRDefault="00A671DF" w:rsidP="00E85712">
            <w:pPr>
              <w:rPr>
                <w:b/>
                <w:sz w:val="22"/>
                <w:szCs w:val="22"/>
              </w:rPr>
            </w:pPr>
            <w:r w:rsidRPr="00CB02D4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4EE18C5" w14:textId="77777777" w:rsidR="00A671DF" w:rsidRPr="00CB02D4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CB02D4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3E74A679" w14:textId="77777777" w:rsidTr="00ED7A0A">
        <w:trPr>
          <w:trHeight w:val="2544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60B9F42B" w14:textId="77777777" w:rsidR="00985B0B" w:rsidRPr="00447304" w:rsidRDefault="00447304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A3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985B0B" w:rsidRPr="00447304">
              <w:rPr>
                <w:rFonts w:cs="Arial"/>
                <w:b/>
                <w:sz w:val="22"/>
                <w:szCs w:val="22"/>
                <w:lang w:val="en-GB"/>
              </w:rPr>
              <w:t>Select and use appropriate tools and techniques to present spreadsheet information effectively.</w:t>
            </w:r>
          </w:p>
          <w:p w14:paraId="58D90A82" w14:textId="77777777" w:rsidR="00985B0B" w:rsidRPr="00447304" w:rsidRDefault="00985B0B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447304">
              <w:rPr>
                <w:rFonts w:cs="Arial"/>
                <w:lang w:val="en-GB"/>
              </w:rPr>
              <w:t>A3.1</w:t>
            </w:r>
            <w:r w:rsidRPr="00447304">
              <w:rPr>
                <w:rFonts w:cs="Arial"/>
                <w:lang w:val="en-GB"/>
              </w:rPr>
              <w:tab/>
              <w:t>Select and use appropriate tools and techniques to format spreadsheet cells, rows and columns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197504DB" w14:textId="77777777" w:rsidR="00985B0B" w:rsidRPr="00447304" w:rsidRDefault="00985B0B" w:rsidP="0044730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447304">
              <w:rPr>
                <w:szCs w:val="22"/>
                <w:lang w:val="en-GB"/>
              </w:rPr>
              <w:t>A3.</w:t>
            </w:r>
            <w:r w:rsidR="00ED7A0A" w:rsidRPr="00447304">
              <w:rPr>
                <w:szCs w:val="22"/>
                <w:lang w:val="en-GB"/>
              </w:rPr>
              <w:t>1</w:t>
            </w:r>
            <w:r w:rsidR="00CB02D4" w:rsidRPr="00447304">
              <w:rPr>
                <w:szCs w:val="22"/>
                <w:lang w:val="en-GB"/>
              </w:rPr>
              <w:t xml:space="preserve"> </w:t>
            </w:r>
            <w:r w:rsidRPr="00447304">
              <w:rPr>
                <w:szCs w:val="22"/>
                <w:lang w:val="en-GB"/>
              </w:rPr>
              <w:t xml:space="preserve"> At</w:t>
            </w:r>
            <w:proofErr w:type="gramEnd"/>
            <w:r w:rsidRPr="00447304">
              <w:rPr>
                <w:szCs w:val="22"/>
                <w:lang w:val="en-GB"/>
              </w:rPr>
              <w:t xml:space="preserve"> least three different examples of using formatting tools and techniques to format the cells, rows and columns of spreadsheets to meet the requirements of the spreadsheet.</w:t>
            </w:r>
          </w:p>
          <w:p w14:paraId="3948010D" w14:textId="77777777" w:rsidR="006D40EB" w:rsidRPr="00F348DD" w:rsidRDefault="00985B0B" w:rsidP="00CB02D4">
            <w:pPr>
              <w:pStyle w:val="Examples"/>
              <w:spacing w:after="80"/>
              <w:rPr>
                <w:lang w:val="en-GB"/>
              </w:rPr>
            </w:pPr>
            <w:r w:rsidRPr="00447304">
              <w:rPr>
                <w:b/>
                <w:lang w:val="en-GB"/>
              </w:rPr>
              <w:t>Examples:</w:t>
            </w:r>
            <w:r w:rsidRPr="00F348DD">
              <w:rPr>
                <w:lang w:val="en-GB"/>
              </w:rPr>
              <w:t xml:space="preserve">  Format cells: Numbers, currency, percentages, number of decimal places, font and a</w:t>
            </w:r>
            <w:r w:rsidR="00447304">
              <w:rPr>
                <w:lang w:val="en-GB"/>
              </w:rPr>
              <w:t>lignment, borders and shading.</w:t>
            </w:r>
          </w:p>
          <w:p w14:paraId="1A5D321B" w14:textId="77777777" w:rsidR="006D40EB" w:rsidRPr="006F4DA0" w:rsidRDefault="006D40EB" w:rsidP="00CB02D4">
            <w:pPr>
              <w:pStyle w:val="Examples"/>
              <w:spacing w:after="80"/>
              <w:rPr>
                <w:lang w:val="en-GB"/>
              </w:rPr>
            </w:pPr>
            <w:r w:rsidRPr="00F348DD">
              <w:rPr>
                <w:lang w:val="en-GB"/>
              </w:rPr>
              <w:t>Format rows and columns: Height, width, borders and shading.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457FC3F" w14:textId="2106094B" w:rsidR="00A671DF" w:rsidRPr="006E0983" w:rsidRDefault="00311F4B" w:rsidP="006E098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5A21BCF0" w14:textId="77777777" w:rsidTr="00447304">
        <w:trPr>
          <w:trHeight w:val="150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4288" w14:textId="77777777" w:rsidR="00ED7A0A" w:rsidRPr="00447304" w:rsidRDefault="00447304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A3.2</w:t>
            </w:r>
            <w:r w:rsidR="00ED7A0A" w:rsidRPr="00447304">
              <w:rPr>
                <w:rFonts w:cs="Arial"/>
                <w:lang w:val="en-GB"/>
              </w:rPr>
              <w:tab/>
            </w:r>
            <w:r w:rsidR="00985B0B" w:rsidRPr="00447304">
              <w:rPr>
                <w:rFonts w:cs="Arial"/>
                <w:lang w:val="en-GB"/>
              </w:rPr>
              <w:t>Identify which chart or graph typ</w:t>
            </w:r>
            <w:r>
              <w:rPr>
                <w:rFonts w:cs="Arial"/>
                <w:lang w:val="en-GB"/>
              </w:rPr>
              <w:t>e to use to display information</w:t>
            </w:r>
          </w:p>
          <w:p w14:paraId="0FBC1554" w14:textId="77777777" w:rsidR="00A671DF" w:rsidRPr="00447304" w:rsidRDefault="00ED7A0A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447304">
              <w:rPr>
                <w:rFonts w:cs="Arial"/>
                <w:lang w:val="en-GB"/>
              </w:rPr>
              <w:t>A3.3</w:t>
            </w:r>
            <w:r w:rsidRPr="00447304">
              <w:rPr>
                <w:rFonts w:cs="Arial"/>
                <w:lang w:val="en-GB"/>
              </w:rPr>
              <w:tab/>
            </w:r>
            <w:r w:rsidR="006D40EB" w:rsidRPr="00447304">
              <w:rPr>
                <w:rFonts w:cs="Arial"/>
                <w:lang w:val="en-GB"/>
              </w:rPr>
              <w:t xml:space="preserve">Use </w:t>
            </w:r>
            <w:r w:rsidR="00985B0B" w:rsidRPr="00447304">
              <w:rPr>
                <w:rFonts w:cs="Arial"/>
                <w:lang w:val="en-GB"/>
              </w:rPr>
              <w:t>appropriate tools and techniques to generate, develop and format charts and graphs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AA7" w14:textId="77777777" w:rsidR="00985B0B" w:rsidRPr="00447304" w:rsidRDefault="00ED7A0A" w:rsidP="0044730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447304">
              <w:rPr>
                <w:szCs w:val="22"/>
                <w:lang w:val="en-GB"/>
              </w:rPr>
              <w:t>A</w:t>
            </w:r>
            <w:r w:rsidR="00BD0C58">
              <w:rPr>
                <w:szCs w:val="22"/>
                <w:lang w:val="en-GB"/>
              </w:rPr>
              <w:t xml:space="preserve">3.2 &amp; </w:t>
            </w:r>
            <w:r w:rsidRPr="00447304">
              <w:rPr>
                <w:szCs w:val="22"/>
                <w:lang w:val="en-GB"/>
              </w:rPr>
              <w:t xml:space="preserve">3.3 </w:t>
            </w:r>
            <w:r w:rsidR="00BD0C58">
              <w:rPr>
                <w:szCs w:val="22"/>
                <w:lang w:val="en-GB"/>
              </w:rPr>
              <w:t>P</w:t>
            </w:r>
            <w:r w:rsidRPr="00447304">
              <w:rPr>
                <w:szCs w:val="22"/>
                <w:lang w:val="en-GB"/>
              </w:rPr>
              <w:t>rovide one example of creating, developing and formatting charts and graphs and evidence should be supplied of before and after formatting.</w:t>
            </w:r>
          </w:p>
          <w:p w14:paraId="17BEA8EB" w14:textId="77777777" w:rsidR="00213BC1" w:rsidRPr="00F348DD" w:rsidRDefault="00ED7A0A" w:rsidP="00CB02D4">
            <w:pPr>
              <w:pStyle w:val="Examples"/>
              <w:spacing w:after="80"/>
              <w:rPr>
                <w:lang w:val="en-GB"/>
              </w:rPr>
            </w:pPr>
            <w:r w:rsidRPr="00447304">
              <w:rPr>
                <w:b/>
                <w:lang w:val="en-GB"/>
              </w:rPr>
              <w:t>Examples:</w:t>
            </w:r>
            <w:r w:rsidRPr="00F348DD">
              <w:rPr>
                <w:lang w:val="en-GB"/>
              </w:rPr>
              <w:t xml:space="preserve"> </w:t>
            </w:r>
            <w:r w:rsidR="00447304">
              <w:rPr>
                <w:lang w:val="en-GB"/>
              </w:rPr>
              <w:t xml:space="preserve"> </w:t>
            </w:r>
            <w:r w:rsidRPr="00F348DD">
              <w:rPr>
                <w:lang w:val="en-GB"/>
              </w:rPr>
              <w:t xml:space="preserve">Format charts and graphs: </w:t>
            </w:r>
            <w:r w:rsidR="00985B0B" w:rsidRPr="00F348DD">
              <w:rPr>
                <w:lang w:val="en-GB"/>
              </w:rPr>
              <w:t>Chart type (e.g. pie chart, bar chart, single line graph), title, axis titles, legend.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30775" w14:textId="4D5D03C9" w:rsidR="00A671DF" w:rsidRPr="006E0983" w:rsidRDefault="00311F4B" w:rsidP="006E098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D7A0A" w14:paraId="30D479EA" w14:textId="77777777" w:rsidTr="00447304">
        <w:trPr>
          <w:trHeight w:val="126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2E2F" w14:textId="77777777" w:rsidR="00ED7A0A" w:rsidRPr="00447304" w:rsidRDefault="00447304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A3.4</w:t>
            </w:r>
            <w:r w:rsidR="00ED7A0A" w:rsidRPr="00447304">
              <w:rPr>
                <w:rFonts w:cs="Arial"/>
                <w:lang w:val="en-GB"/>
              </w:rPr>
              <w:tab/>
              <w:t>Select and use appropriate page layout to present and print spreadsheet information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99A" w14:textId="77777777" w:rsidR="00ED7A0A" w:rsidRPr="00447304" w:rsidRDefault="00ED7A0A" w:rsidP="0044730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447304">
              <w:rPr>
                <w:szCs w:val="22"/>
                <w:lang w:val="en-GB"/>
              </w:rPr>
              <w:t xml:space="preserve">A3.4 </w:t>
            </w:r>
            <w:r w:rsidR="00BD0C58">
              <w:rPr>
                <w:szCs w:val="22"/>
                <w:lang w:val="en-GB"/>
              </w:rPr>
              <w:t>P</w:t>
            </w:r>
            <w:r w:rsidRPr="00447304">
              <w:rPr>
                <w:szCs w:val="22"/>
                <w:lang w:val="en-GB"/>
              </w:rPr>
              <w:t>rovide evidence of choosing and using suitable page layouts to present and print information, ensuring all data is visible.</w:t>
            </w:r>
          </w:p>
          <w:p w14:paraId="07393B56" w14:textId="77777777" w:rsidR="00ED7A0A" w:rsidRPr="00F348DD" w:rsidRDefault="00ED7A0A" w:rsidP="00CB02D4">
            <w:pPr>
              <w:pStyle w:val="Examples"/>
              <w:spacing w:after="80"/>
              <w:rPr>
                <w:lang w:val="en-GB"/>
              </w:rPr>
            </w:pPr>
            <w:r w:rsidRPr="00447304">
              <w:rPr>
                <w:b/>
                <w:lang w:val="en-GB"/>
              </w:rPr>
              <w:t>Examples:</w:t>
            </w:r>
            <w:r w:rsidRPr="00F348DD">
              <w:rPr>
                <w:lang w:val="en-GB"/>
              </w:rPr>
              <w:t xml:space="preserve"> Page layout: Size, orientation, margin</w:t>
            </w:r>
            <w:r w:rsidR="00447304">
              <w:rPr>
                <w:lang w:val="en-GB"/>
              </w:rPr>
              <w:t>s, page numbers, date and time.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6032C" w14:textId="4CEDFEB1" w:rsidR="00ED7A0A" w:rsidRPr="006E0983" w:rsidRDefault="00311F4B" w:rsidP="006E098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D7A0A" w14:paraId="718591F6" w14:textId="77777777" w:rsidTr="00ED7A0A">
        <w:trPr>
          <w:trHeight w:val="1824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6255D20F" w14:textId="77777777" w:rsidR="00ED7A0A" w:rsidRPr="00447304" w:rsidRDefault="00447304" w:rsidP="0044730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A3.5</w:t>
            </w:r>
            <w:r w:rsidR="00ED7A0A" w:rsidRPr="00447304">
              <w:rPr>
                <w:rFonts w:cs="Arial"/>
                <w:lang w:val="en-GB"/>
              </w:rPr>
              <w:tab/>
              <w:t>Check information meets needs, using spreadsheet tools and m</w:t>
            </w:r>
            <w:r>
              <w:rPr>
                <w:rFonts w:cs="Arial"/>
                <w:lang w:val="en-GB"/>
              </w:rPr>
              <w:t>aking corrections as necessary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1168714E" w14:textId="77777777" w:rsidR="00ED7A0A" w:rsidRPr="00447304" w:rsidRDefault="00ED7A0A" w:rsidP="00447304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447304">
              <w:rPr>
                <w:szCs w:val="22"/>
                <w:lang w:val="en-GB"/>
              </w:rPr>
              <w:t xml:space="preserve">A3.5 </w:t>
            </w:r>
            <w:r w:rsidR="00BD0C58">
              <w:rPr>
                <w:szCs w:val="22"/>
                <w:lang w:val="en-GB"/>
              </w:rPr>
              <w:t>E</w:t>
            </w:r>
            <w:r w:rsidRPr="00447304">
              <w:rPr>
                <w:szCs w:val="22"/>
                <w:lang w:val="en-GB"/>
              </w:rPr>
              <w:t>nsure that the final work is accurate and fit for purpose. Errors to be corr</w:t>
            </w:r>
            <w:r w:rsidR="00447304" w:rsidRPr="00447304">
              <w:rPr>
                <w:szCs w:val="22"/>
                <w:lang w:val="en-GB"/>
              </w:rPr>
              <w:t>ected before final submission.</w:t>
            </w:r>
          </w:p>
          <w:p w14:paraId="6ECF675E" w14:textId="77777777" w:rsidR="00F348DD" w:rsidRPr="00F348DD" w:rsidRDefault="00ED7A0A" w:rsidP="00447304">
            <w:pPr>
              <w:pStyle w:val="Examples"/>
              <w:spacing w:after="80"/>
              <w:rPr>
                <w:lang w:val="en-GB"/>
              </w:rPr>
            </w:pPr>
            <w:r w:rsidRPr="00447304">
              <w:rPr>
                <w:b/>
                <w:lang w:val="en-GB"/>
              </w:rPr>
              <w:t>Examples:</w:t>
            </w:r>
            <w:r w:rsidRPr="00F348DD">
              <w:rPr>
                <w:lang w:val="en-GB"/>
              </w:rPr>
              <w:t xml:space="preserve">  Check spreadsheet information: Accuracy of numbers, formulae and any text; accuracy of results; suitability of charts and graphs.</w:t>
            </w:r>
          </w:p>
        </w:tc>
        <w:bookmarkStart w:id="2" w:name="_Hlk74835104"/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25BD7D88" w14:textId="1C64D361" w:rsidR="00ED7A0A" w:rsidRPr="006E0983" w:rsidRDefault="00311F4B" w:rsidP="006E098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2"/>
            <w:r>
              <w:rPr>
                <w:rFonts w:cs="Arial"/>
                <w:bCs/>
              </w:rPr>
              <w:fldChar w:fldCharType="end"/>
            </w:r>
          </w:p>
        </w:tc>
      </w:tr>
    </w:tbl>
    <w:p w14:paraId="2C3D761E" w14:textId="77777777" w:rsidR="006E0983" w:rsidRDefault="006E0983" w:rsidP="00640664">
      <w:pPr>
        <w:rPr>
          <w:b/>
          <w:bCs/>
          <w:sz w:val="22"/>
          <w:szCs w:val="22"/>
        </w:rPr>
      </w:pPr>
    </w:p>
    <w:p w14:paraId="4CE9182B" w14:textId="77777777" w:rsidR="00640664" w:rsidRDefault="00640664" w:rsidP="00640664">
      <w:pPr>
        <w:rPr>
          <w:b/>
          <w:bCs/>
          <w:sz w:val="22"/>
          <w:szCs w:val="22"/>
        </w:rPr>
      </w:pPr>
      <w:r w:rsidRPr="00CB02D4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2550F719" w14:textId="77777777" w:rsidR="006E0983" w:rsidRPr="00CB02D4" w:rsidRDefault="006E0983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0E31B1B0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44CE1" w14:textId="77777777" w:rsidR="00640664" w:rsidRPr="006F4DA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F4DA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1A62290" w14:textId="0D1FBCCD" w:rsidR="00640664" w:rsidRPr="006F4DA0" w:rsidRDefault="00B65A2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CB73" w14:textId="77777777" w:rsidR="00640664" w:rsidRPr="006F4DA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F4DA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3F1CC27" w14:textId="49390695" w:rsidR="00640664" w:rsidRPr="006E0983" w:rsidRDefault="00B65A2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351E5A39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6549" w14:textId="77777777" w:rsidR="00640664" w:rsidRPr="006F4DA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F4DA0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98C6BC6" w14:textId="24BCC363" w:rsidR="00640664" w:rsidRPr="006F4DA0" w:rsidRDefault="00B65A2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64FF" w14:textId="77777777" w:rsidR="00640664" w:rsidRPr="006F4DA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F4DA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8A24AD9" w14:textId="272E74B4" w:rsidR="00640664" w:rsidRPr="006E0983" w:rsidRDefault="00B65A2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8780C0E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1E64B" w14:textId="77777777" w:rsidR="00E77412" w:rsidRDefault="00E77412">
      <w:r>
        <w:separator/>
      </w:r>
    </w:p>
  </w:endnote>
  <w:endnote w:type="continuationSeparator" w:id="0">
    <w:p w14:paraId="6C7566C6" w14:textId="77777777" w:rsidR="00E77412" w:rsidRDefault="00E77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6C18D" w14:textId="4F4C586C" w:rsidR="00CB02D4" w:rsidRPr="00CB02D4" w:rsidRDefault="00B65A2A" w:rsidP="00B65A2A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 w:rsidRPr="00B65A2A">
      <w:rPr>
        <w:b w:val="0"/>
        <w:bCs w:val="0"/>
        <w:sz w:val="16"/>
        <w:szCs w:val="16"/>
      </w:rPr>
      <w:t>© OCR June 2021 OCR Level 1 in IT User Skills ITQ</w:t>
    </w:r>
    <w:bookmarkEnd w:id="1"/>
    <w:r w:rsidR="00CB02D4">
      <w:rPr>
        <w:b w:val="0"/>
        <w:sz w:val="16"/>
        <w:szCs w:val="16"/>
      </w:rPr>
      <w:tab/>
      <w:t xml:space="preserve">Evidence Checklist and Evidence Guide for: Unit 69: Spreadsheet </w:t>
    </w:r>
    <w:r w:rsidR="006E0983">
      <w:rPr>
        <w:b w:val="0"/>
        <w:sz w:val="16"/>
        <w:szCs w:val="16"/>
      </w:rPr>
      <w:t>s</w:t>
    </w:r>
    <w:r w:rsidR="00CB02D4">
      <w:rPr>
        <w:b w:val="0"/>
        <w:sz w:val="16"/>
        <w:szCs w:val="16"/>
      </w:rPr>
      <w:t>oftware Level 1 (Credit Value 3)</w:t>
    </w:r>
    <w:r w:rsidR="00CB02D4">
      <w:rPr>
        <w:b w:val="0"/>
        <w:sz w:val="16"/>
        <w:szCs w:val="16"/>
      </w:rPr>
      <w:tab/>
    </w:r>
    <w:r w:rsidR="00CB02D4">
      <w:rPr>
        <w:rStyle w:val="PageNumber"/>
        <w:b w:val="0"/>
        <w:bCs w:val="0"/>
        <w:sz w:val="24"/>
        <w:szCs w:val="20"/>
      </w:rPr>
      <w:fldChar w:fldCharType="begin"/>
    </w:r>
    <w:r w:rsidR="00CB02D4">
      <w:rPr>
        <w:rStyle w:val="PageNumber"/>
        <w:b w:val="0"/>
        <w:bCs w:val="0"/>
        <w:sz w:val="24"/>
        <w:szCs w:val="20"/>
      </w:rPr>
      <w:instrText xml:space="preserve"> PAGE </w:instrText>
    </w:r>
    <w:r w:rsidR="00CB02D4">
      <w:rPr>
        <w:rStyle w:val="PageNumber"/>
        <w:b w:val="0"/>
        <w:bCs w:val="0"/>
        <w:sz w:val="24"/>
        <w:szCs w:val="20"/>
      </w:rPr>
      <w:fldChar w:fldCharType="separate"/>
    </w:r>
    <w:r w:rsidR="00DC5C8F">
      <w:rPr>
        <w:rStyle w:val="PageNumber"/>
        <w:b w:val="0"/>
        <w:bCs w:val="0"/>
        <w:noProof/>
        <w:sz w:val="24"/>
        <w:szCs w:val="20"/>
      </w:rPr>
      <w:t>1</w:t>
    </w:r>
    <w:r w:rsidR="00CB02D4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5B41A" w14:textId="77777777" w:rsidR="00E77412" w:rsidRDefault="00E77412">
      <w:r>
        <w:separator/>
      </w:r>
    </w:p>
  </w:footnote>
  <w:footnote w:type="continuationSeparator" w:id="0">
    <w:p w14:paraId="52FB4356" w14:textId="77777777" w:rsidR="00E77412" w:rsidRDefault="00E77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AC67D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EA2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F40D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7C03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20D9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B65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FA28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EE13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289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CDC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0CC0"/>
    <w:rsid w:val="00041381"/>
    <w:rsid w:val="00051146"/>
    <w:rsid w:val="00051BB5"/>
    <w:rsid w:val="0008605C"/>
    <w:rsid w:val="00096494"/>
    <w:rsid w:val="000C7CDD"/>
    <w:rsid w:val="000D74B0"/>
    <w:rsid w:val="000E6251"/>
    <w:rsid w:val="00105500"/>
    <w:rsid w:val="001175DC"/>
    <w:rsid w:val="00133FDC"/>
    <w:rsid w:val="0013462D"/>
    <w:rsid w:val="00145A91"/>
    <w:rsid w:val="00157885"/>
    <w:rsid w:val="0016340E"/>
    <w:rsid w:val="00167342"/>
    <w:rsid w:val="001712CE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900A5"/>
    <w:rsid w:val="00296E82"/>
    <w:rsid w:val="002C3526"/>
    <w:rsid w:val="00311F4B"/>
    <w:rsid w:val="0031393A"/>
    <w:rsid w:val="00314F3D"/>
    <w:rsid w:val="00331663"/>
    <w:rsid w:val="003474A3"/>
    <w:rsid w:val="00357358"/>
    <w:rsid w:val="00363BE9"/>
    <w:rsid w:val="00373247"/>
    <w:rsid w:val="003A2511"/>
    <w:rsid w:val="003B68A2"/>
    <w:rsid w:val="003C64F0"/>
    <w:rsid w:val="003F7B3E"/>
    <w:rsid w:val="004035F9"/>
    <w:rsid w:val="00447304"/>
    <w:rsid w:val="00461787"/>
    <w:rsid w:val="0046542A"/>
    <w:rsid w:val="00476EBD"/>
    <w:rsid w:val="00483A47"/>
    <w:rsid w:val="004A30B3"/>
    <w:rsid w:val="004C4A43"/>
    <w:rsid w:val="004C529F"/>
    <w:rsid w:val="004C62D3"/>
    <w:rsid w:val="004D0701"/>
    <w:rsid w:val="004D604E"/>
    <w:rsid w:val="004D6573"/>
    <w:rsid w:val="004E659E"/>
    <w:rsid w:val="005174BC"/>
    <w:rsid w:val="005178F6"/>
    <w:rsid w:val="0052564D"/>
    <w:rsid w:val="00532DDA"/>
    <w:rsid w:val="005408B7"/>
    <w:rsid w:val="0054329C"/>
    <w:rsid w:val="00557585"/>
    <w:rsid w:val="0056212E"/>
    <w:rsid w:val="0057118E"/>
    <w:rsid w:val="005E5C27"/>
    <w:rsid w:val="00631522"/>
    <w:rsid w:val="00640664"/>
    <w:rsid w:val="00643A03"/>
    <w:rsid w:val="0067431C"/>
    <w:rsid w:val="006773A7"/>
    <w:rsid w:val="006776DC"/>
    <w:rsid w:val="00681AD7"/>
    <w:rsid w:val="006B253D"/>
    <w:rsid w:val="006D155A"/>
    <w:rsid w:val="006D40EB"/>
    <w:rsid w:val="006E0983"/>
    <w:rsid w:val="006F0306"/>
    <w:rsid w:val="006F4DA0"/>
    <w:rsid w:val="00704141"/>
    <w:rsid w:val="00722992"/>
    <w:rsid w:val="007272D3"/>
    <w:rsid w:val="007360DE"/>
    <w:rsid w:val="00740FE3"/>
    <w:rsid w:val="00773F4F"/>
    <w:rsid w:val="00784652"/>
    <w:rsid w:val="00785B1A"/>
    <w:rsid w:val="00793346"/>
    <w:rsid w:val="007C3645"/>
    <w:rsid w:val="007D4E46"/>
    <w:rsid w:val="007D5A70"/>
    <w:rsid w:val="007D5D7B"/>
    <w:rsid w:val="007E13F3"/>
    <w:rsid w:val="007E2D5E"/>
    <w:rsid w:val="007F3FA7"/>
    <w:rsid w:val="00832EED"/>
    <w:rsid w:val="00856DEC"/>
    <w:rsid w:val="008624DD"/>
    <w:rsid w:val="0086284A"/>
    <w:rsid w:val="008878D3"/>
    <w:rsid w:val="008908FF"/>
    <w:rsid w:val="0089110F"/>
    <w:rsid w:val="008950D5"/>
    <w:rsid w:val="008A4947"/>
    <w:rsid w:val="008A6896"/>
    <w:rsid w:val="008C5EEF"/>
    <w:rsid w:val="008E31ED"/>
    <w:rsid w:val="008E4A7F"/>
    <w:rsid w:val="0090659A"/>
    <w:rsid w:val="00917151"/>
    <w:rsid w:val="00922F84"/>
    <w:rsid w:val="009620A8"/>
    <w:rsid w:val="00962BC6"/>
    <w:rsid w:val="00971D52"/>
    <w:rsid w:val="00973FDC"/>
    <w:rsid w:val="00974C2A"/>
    <w:rsid w:val="00985B0B"/>
    <w:rsid w:val="00990A6D"/>
    <w:rsid w:val="00990A72"/>
    <w:rsid w:val="009B7D88"/>
    <w:rsid w:val="009E3F77"/>
    <w:rsid w:val="00A059C3"/>
    <w:rsid w:val="00A10480"/>
    <w:rsid w:val="00A31C61"/>
    <w:rsid w:val="00A3241A"/>
    <w:rsid w:val="00A4370C"/>
    <w:rsid w:val="00A46EAA"/>
    <w:rsid w:val="00A606FC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72CD"/>
    <w:rsid w:val="00B03E81"/>
    <w:rsid w:val="00B05D0F"/>
    <w:rsid w:val="00B257EA"/>
    <w:rsid w:val="00B54F0B"/>
    <w:rsid w:val="00B65A2A"/>
    <w:rsid w:val="00BA357B"/>
    <w:rsid w:val="00BB1A08"/>
    <w:rsid w:val="00BC48E9"/>
    <w:rsid w:val="00BD0C58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69D5"/>
    <w:rsid w:val="00CB02D4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3106A"/>
    <w:rsid w:val="00DA78B6"/>
    <w:rsid w:val="00DC5C8F"/>
    <w:rsid w:val="00DD15CB"/>
    <w:rsid w:val="00DD4398"/>
    <w:rsid w:val="00DD4B83"/>
    <w:rsid w:val="00DE7BA8"/>
    <w:rsid w:val="00DF477E"/>
    <w:rsid w:val="00DF720A"/>
    <w:rsid w:val="00E21495"/>
    <w:rsid w:val="00E764B7"/>
    <w:rsid w:val="00E77412"/>
    <w:rsid w:val="00E85712"/>
    <w:rsid w:val="00E95412"/>
    <w:rsid w:val="00EA5EAC"/>
    <w:rsid w:val="00ED02F4"/>
    <w:rsid w:val="00ED4EAF"/>
    <w:rsid w:val="00ED5FBD"/>
    <w:rsid w:val="00ED7A0A"/>
    <w:rsid w:val="00EE3880"/>
    <w:rsid w:val="00EF4ABA"/>
    <w:rsid w:val="00F00677"/>
    <w:rsid w:val="00F012A7"/>
    <w:rsid w:val="00F06D20"/>
    <w:rsid w:val="00F117F0"/>
    <w:rsid w:val="00F118DC"/>
    <w:rsid w:val="00F15611"/>
    <w:rsid w:val="00F348DD"/>
    <w:rsid w:val="00F36846"/>
    <w:rsid w:val="00F41394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8D5B576"/>
  <w15:chartTrackingRefBased/>
  <w15:docId w15:val="{DD55DC0C-D9E2-4CF5-889A-A6645849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8950D5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8950D5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CB02D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D4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B02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D4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CB0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69 - Spreadsheet software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2021-06-17T14:24:00Z</dcterms:created>
  <dcterms:modified xsi:type="dcterms:W3CDTF">2021-06-17T14:24:00Z</dcterms:modified>
</cp:coreProperties>
</file>